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2A656" w14:textId="77777777" w:rsidR="00DB722D" w:rsidRPr="00DB722D" w:rsidRDefault="00DB722D" w:rsidP="00DB722D">
      <w:pPr>
        <w:rPr>
          <w:b/>
          <w:bCs/>
          <w:sz w:val="32"/>
          <w:szCs w:val="32"/>
        </w:rPr>
      </w:pPr>
      <w:r w:rsidRPr="00DB722D">
        <w:rPr>
          <w:b/>
          <w:bCs/>
          <w:sz w:val="32"/>
          <w:szCs w:val="32"/>
        </w:rPr>
        <w:t>No Moon Tonight</w:t>
      </w:r>
    </w:p>
    <w:p w14:paraId="31E3E9BD" w14:textId="77777777" w:rsidR="00DB722D" w:rsidRPr="00DB722D" w:rsidRDefault="00DB722D" w:rsidP="00DB722D"/>
    <w:p w14:paraId="0F8ACFDB" w14:textId="77777777" w:rsidR="00DB722D" w:rsidRPr="00DB722D" w:rsidRDefault="00DB722D" w:rsidP="00DB722D">
      <w:r w:rsidRPr="00DB722D">
        <w:t>The sky has swallowed up its silver coin</w:t>
      </w:r>
    </w:p>
    <w:p w14:paraId="5B54C705" w14:textId="77777777" w:rsidR="00DB722D" w:rsidRPr="00DB722D" w:rsidRDefault="00DB722D" w:rsidP="00DB722D">
      <w:r w:rsidRPr="00DB722D">
        <w:t>And there’s a heavy silence where shadows join</w:t>
      </w:r>
    </w:p>
    <w:p w14:paraId="5E63E913" w14:textId="77777777" w:rsidR="00DB722D" w:rsidRPr="00DB722D" w:rsidRDefault="00DB722D" w:rsidP="00DB722D">
      <w:r w:rsidRPr="00DB722D">
        <w:t>Leaving everything black and charred</w:t>
      </w:r>
    </w:p>
    <w:p w14:paraId="39F16B13" w14:textId="77777777" w:rsidR="00DB722D" w:rsidRPr="00DB722D" w:rsidRDefault="00DB722D" w:rsidP="00DB722D">
      <w:r w:rsidRPr="00DB722D">
        <w:t>And a dark ink stain that’s bled across the yard.</w:t>
      </w:r>
    </w:p>
    <w:p w14:paraId="7DA58453" w14:textId="77777777" w:rsidR="00DB722D" w:rsidRPr="00DB722D" w:rsidRDefault="00DB722D" w:rsidP="00DB722D"/>
    <w:p w14:paraId="51D26ED8" w14:textId="77777777" w:rsidR="00DB722D" w:rsidRPr="00DB722D" w:rsidRDefault="00DB722D" w:rsidP="00DB722D">
      <w:r w:rsidRPr="00DB722D">
        <w:t>Where children once laughed and played</w:t>
      </w:r>
    </w:p>
    <w:p w14:paraId="10F336B4" w14:textId="77777777" w:rsidR="00DB722D" w:rsidRPr="00DB722D" w:rsidRDefault="00DB722D" w:rsidP="00DB722D">
      <w:r w:rsidRPr="00DB722D">
        <w:t>Frolicking in the sunlight unafraid</w:t>
      </w:r>
    </w:p>
    <w:p w14:paraId="5D864FE3" w14:textId="77777777" w:rsidR="00DB722D" w:rsidRPr="00DB722D" w:rsidRDefault="00DB722D" w:rsidP="00DB722D">
      <w:r w:rsidRPr="00DB722D">
        <w:t>Are now inside on their mother’s lap</w:t>
      </w:r>
    </w:p>
    <w:p w14:paraId="04B38FA9" w14:textId="77777777" w:rsidR="00DB722D" w:rsidRPr="00DB722D" w:rsidRDefault="00DB722D" w:rsidP="00DB722D">
      <w:r w:rsidRPr="00DB722D">
        <w:t>Reading from a paperback.</w:t>
      </w:r>
    </w:p>
    <w:p w14:paraId="779AF1DA" w14:textId="77777777" w:rsidR="00DB722D" w:rsidRPr="00DB722D" w:rsidRDefault="00DB722D" w:rsidP="00DB722D"/>
    <w:p w14:paraId="0E3D1F86" w14:textId="77777777" w:rsidR="00DB722D" w:rsidRPr="00DB722D" w:rsidRDefault="00DB722D" w:rsidP="00DB722D">
      <w:r w:rsidRPr="00DB722D">
        <w:t>The outside world is mysterious and dark</w:t>
      </w:r>
    </w:p>
    <w:p w14:paraId="59EF1DBD" w14:textId="77777777" w:rsidR="00DB722D" w:rsidRPr="00DB722D" w:rsidRDefault="00DB722D" w:rsidP="00DB722D">
      <w:r w:rsidRPr="00DB722D">
        <w:t>Wrapped in a silence that leaves its mark</w:t>
      </w:r>
    </w:p>
    <w:p w14:paraId="4554AF21" w14:textId="77777777" w:rsidR="00DB722D" w:rsidRPr="00DB722D" w:rsidRDefault="00DB722D" w:rsidP="00DB722D">
      <w:r w:rsidRPr="00DB722D">
        <w:t>And without the moon, the night feels strange</w:t>
      </w:r>
    </w:p>
    <w:p w14:paraId="5CCF6C2A" w14:textId="77777777" w:rsidR="00DB722D" w:rsidRPr="00DB722D" w:rsidRDefault="00DB722D" w:rsidP="00DB722D">
      <w:r w:rsidRPr="00DB722D">
        <w:t>Although there is nothing the dark has changed.</w:t>
      </w:r>
    </w:p>
    <w:p w14:paraId="1C7565AC" w14:textId="77777777" w:rsidR="00DB722D" w:rsidRPr="00DB722D" w:rsidRDefault="00DB722D" w:rsidP="00DB722D"/>
    <w:p w14:paraId="5ECA25DD" w14:textId="77777777" w:rsidR="00DB722D" w:rsidRPr="00DB722D" w:rsidRDefault="00DB722D" w:rsidP="00DB722D">
      <w:r w:rsidRPr="00DB722D">
        <w:t>And yet there is still a light</w:t>
      </w:r>
    </w:p>
    <w:p w14:paraId="0C1B79D6" w14:textId="77777777" w:rsidR="00DB722D" w:rsidRPr="00DB722D" w:rsidRDefault="00DB722D" w:rsidP="00DB722D">
      <w:r w:rsidRPr="00DB722D">
        <w:t>So far away, but not quite out of sight</w:t>
      </w:r>
    </w:p>
    <w:p w14:paraId="151DC576" w14:textId="77777777" w:rsidR="00DB722D" w:rsidRPr="00DB722D" w:rsidRDefault="00DB722D" w:rsidP="00DB722D">
      <w:r w:rsidRPr="00DB722D">
        <w:t>Behold! It’s the stars above</w:t>
      </w:r>
    </w:p>
    <w:p w14:paraId="322CF49E" w14:textId="77777777" w:rsidR="00DB722D" w:rsidRPr="00DB722D" w:rsidRDefault="00DB722D" w:rsidP="00DB722D">
      <w:r w:rsidRPr="00DB722D">
        <w:t>Surrounding us like a dome of love.</w:t>
      </w:r>
    </w:p>
    <w:p w14:paraId="0B4162C1" w14:textId="77777777" w:rsidR="00C30D48" w:rsidRDefault="00C30D48"/>
    <w:sectPr w:rsidR="00C30D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722D"/>
    <w:rsid w:val="000E0B64"/>
    <w:rsid w:val="001745E7"/>
    <w:rsid w:val="002A730D"/>
    <w:rsid w:val="005C48FA"/>
    <w:rsid w:val="008A7C76"/>
    <w:rsid w:val="00A734D5"/>
    <w:rsid w:val="00C02C1A"/>
    <w:rsid w:val="00C30D48"/>
    <w:rsid w:val="00DB72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030D15"/>
  <w15:chartTrackingRefBased/>
  <w15:docId w15:val="{B6AB3347-05CA-4E2A-BFB1-6AEC55D3A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72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B72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B72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B72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B72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B72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B72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B72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B72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B72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B72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B72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B722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B722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B722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B722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B722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B722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B72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B72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B72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B72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B72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B722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B722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B722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B72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B722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B722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96</Words>
  <Characters>551</Characters>
  <Application>Microsoft Office Word</Application>
  <DocSecurity>0</DocSecurity>
  <Lines>4</Lines>
  <Paragraphs>1</Paragraphs>
  <ScaleCrop>false</ScaleCrop>
  <Company/>
  <LinksUpToDate>false</LinksUpToDate>
  <CharactersWithSpaces>646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Dana Ward</dc:creator>
  <cp:keywords/>
  <dc:description/>
  <cp:lastModifiedBy>Dana Ward</cp:lastModifiedBy>
  <cp:revision>1</cp:revision>
  <dcterms:created xsi:type="dcterms:W3CDTF">2026-10-14T16:30:00Z</dcterms:created>
  <dcterms:modified xsi:type="dcterms:W3CDTF">2026-10-14T16:32:00Z</dcterms:modified>
</cp:coreProperties>
</file>